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70" w:rsidRDefault="00732970" w:rsidP="0073297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中国机电一体化技术应用协会机器人工程分会</w:t>
      </w:r>
    </w:p>
    <w:p w:rsidR="00732970" w:rsidRDefault="00732970" w:rsidP="0073297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第六届理事会理事会员单位登记表</w:t>
      </w:r>
      <w:bookmarkStart w:id="0" w:name="_GoBack"/>
      <w:bookmarkEnd w:id="0"/>
    </w:p>
    <w:tbl>
      <w:tblPr>
        <w:tblW w:w="10425" w:type="dxa"/>
        <w:jc w:val="center"/>
        <w:tblInd w:w="-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2815"/>
        <w:gridCol w:w="19"/>
        <w:gridCol w:w="388"/>
        <w:gridCol w:w="478"/>
        <w:gridCol w:w="1595"/>
        <w:gridCol w:w="8"/>
        <w:gridCol w:w="813"/>
        <w:gridCol w:w="9"/>
        <w:gridCol w:w="2312"/>
      </w:tblGrid>
      <w:tr w:rsidR="00732970" w:rsidTr="008F7DC8">
        <w:trPr>
          <w:trHeight w:val="686"/>
          <w:jc w:val="center"/>
        </w:trPr>
        <w:tc>
          <w:tcPr>
            <w:tcW w:w="1989" w:type="dxa"/>
            <w:vMerge w:val="restart"/>
            <w:tcBorders>
              <w:right w:val="single" w:sz="4" w:space="0" w:color="auto"/>
            </w:tcBorders>
            <w:vAlign w:val="center"/>
          </w:tcPr>
          <w:p w:rsidR="00732970" w:rsidRDefault="00732970" w:rsidP="005A31F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8436" w:type="dxa"/>
            <w:gridSpan w:val="9"/>
            <w:tcBorders>
              <w:left w:val="single" w:sz="4" w:space="0" w:color="auto"/>
            </w:tcBorders>
            <w:vAlign w:val="center"/>
          </w:tcPr>
          <w:p w:rsidR="00732970" w:rsidRDefault="00732970" w:rsidP="005A31F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中文：</w:t>
            </w:r>
          </w:p>
        </w:tc>
      </w:tr>
      <w:tr w:rsidR="00732970" w:rsidTr="008F7DC8">
        <w:trPr>
          <w:trHeight w:val="686"/>
          <w:jc w:val="center"/>
        </w:trPr>
        <w:tc>
          <w:tcPr>
            <w:tcW w:w="1989" w:type="dxa"/>
            <w:vMerge/>
            <w:tcBorders>
              <w:right w:val="single" w:sz="4" w:space="0" w:color="auto"/>
            </w:tcBorders>
            <w:vAlign w:val="center"/>
          </w:tcPr>
          <w:p w:rsidR="00732970" w:rsidRDefault="00732970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36" w:type="dxa"/>
            <w:gridSpan w:val="9"/>
            <w:tcBorders>
              <w:left w:val="single" w:sz="4" w:space="0" w:color="auto"/>
            </w:tcBorders>
            <w:vAlign w:val="center"/>
          </w:tcPr>
          <w:p w:rsidR="00732970" w:rsidRDefault="00732970" w:rsidP="005A31F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英文：</w:t>
            </w:r>
          </w:p>
        </w:tc>
      </w:tr>
      <w:tr w:rsidR="00AE5A06" w:rsidTr="008F7DC8">
        <w:trPr>
          <w:trHeight w:val="718"/>
          <w:jc w:val="center"/>
        </w:trPr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AE5A06" w:rsidRDefault="00AE5A06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5296" w:type="dxa"/>
            <w:gridSpan w:val="5"/>
            <w:tcBorders>
              <w:left w:val="single" w:sz="4" w:space="0" w:color="auto"/>
            </w:tcBorders>
            <w:vAlign w:val="center"/>
          </w:tcPr>
          <w:p w:rsidR="00AE5A06" w:rsidRDefault="00AE5A06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06" w:rsidRDefault="00AE5A06" w:rsidP="0073297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标志</w:t>
            </w:r>
          </w:p>
          <w:p w:rsidR="00AE5A06" w:rsidRDefault="00AE5A06" w:rsidP="0073297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LOGO</w:t>
            </w:r>
          </w:p>
        </w:tc>
        <w:tc>
          <w:tcPr>
            <w:tcW w:w="231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E5A06" w:rsidRDefault="00AE5A06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E5A06" w:rsidTr="008F7DC8">
        <w:trPr>
          <w:trHeight w:val="390"/>
          <w:jc w:val="center"/>
        </w:trPr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A06" w:rsidRDefault="00AE5A06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互联网址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6" w:rsidRDefault="00AE5A06" w:rsidP="00382E8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6" w:rsidRDefault="00AE5A06" w:rsidP="00AE5A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6" w:rsidRDefault="00AE5A06" w:rsidP="00382E8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6" w:rsidRDefault="00AE5A06" w:rsidP="005A31F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5A06" w:rsidRDefault="00AE5A06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E5A06" w:rsidTr="008F7DC8">
        <w:trPr>
          <w:trHeight w:val="460"/>
          <w:jc w:val="center"/>
        </w:trPr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A06" w:rsidRDefault="00AE5A06" w:rsidP="009D28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会员类型</w:t>
            </w:r>
          </w:p>
        </w:tc>
        <w:tc>
          <w:tcPr>
            <w:tcW w:w="843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5A06" w:rsidRPr="00AE5A06" w:rsidRDefault="00AE5A06" w:rsidP="00AE5A06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AE5A06">
              <w:rPr>
                <w:rFonts w:ascii="仿宋" w:eastAsia="仿宋" w:hAnsi="仿宋" w:cs="仿宋" w:hint="eastAsia"/>
                <w:sz w:val="28"/>
                <w:szCs w:val="28"/>
              </w:rPr>
              <w:t>副理事长  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E5A06">
              <w:rPr>
                <w:rFonts w:ascii="仿宋" w:eastAsia="仿宋" w:hAnsi="仿宋" w:cs="仿宋" w:hint="eastAsia"/>
                <w:sz w:val="28"/>
                <w:szCs w:val="28"/>
              </w:rPr>
              <w:t>常务理事  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E5A06">
              <w:rPr>
                <w:rFonts w:ascii="仿宋" w:eastAsia="仿宋" w:hAnsi="仿宋" w:cs="仿宋" w:hint="eastAsia"/>
                <w:sz w:val="28"/>
                <w:szCs w:val="28"/>
              </w:rPr>
              <w:t>理事  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E5A06">
              <w:rPr>
                <w:rFonts w:ascii="仿宋" w:eastAsia="仿宋" w:hAnsi="仿宋" w:cs="仿宋" w:hint="eastAsia"/>
                <w:sz w:val="28"/>
                <w:szCs w:val="28"/>
              </w:rPr>
              <w:t>团体会员</w:t>
            </w:r>
          </w:p>
        </w:tc>
      </w:tr>
      <w:tr w:rsidR="001611FF" w:rsidTr="008F7DC8">
        <w:trPr>
          <w:trHeight w:val="658"/>
          <w:jc w:val="center"/>
        </w:trPr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1611FF" w:rsidRDefault="001611FF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法人（负责人）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1FF" w:rsidRDefault="001611FF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1FF" w:rsidRDefault="001611FF" w:rsidP="001611F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1FF" w:rsidRDefault="001611FF" w:rsidP="001611F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1FF" w:rsidRDefault="003E2EF1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319" w:type="dxa"/>
            <w:gridSpan w:val="2"/>
            <w:tcBorders>
              <w:left w:val="single" w:sz="4" w:space="0" w:color="auto"/>
            </w:tcBorders>
            <w:vAlign w:val="center"/>
          </w:tcPr>
          <w:p w:rsidR="001611FF" w:rsidRDefault="001611FF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135C" w:rsidTr="008F7DC8">
        <w:trPr>
          <w:trHeight w:val="718"/>
          <w:jc w:val="center"/>
        </w:trPr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B2135C" w:rsidRDefault="00B2135C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35C" w:rsidRDefault="00B2135C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35C" w:rsidRDefault="00F04628" w:rsidP="00B2135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座机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35C" w:rsidRDefault="00B2135C" w:rsidP="00B2135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35C" w:rsidRDefault="00A52D17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319" w:type="dxa"/>
            <w:gridSpan w:val="2"/>
            <w:tcBorders>
              <w:left w:val="single" w:sz="4" w:space="0" w:color="auto"/>
            </w:tcBorders>
            <w:vAlign w:val="center"/>
          </w:tcPr>
          <w:p w:rsidR="00B2135C" w:rsidRDefault="00B2135C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11FF" w:rsidTr="008F7DC8">
        <w:trPr>
          <w:trHeight w:val="718"/>
          <w:jc w:val="center"/>
        </w:trPr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1611FF" w:rsidRPr="00732970" w:rsidRDefault="001611FF" w:rsidP="00382E86">
            <w:pPr>
              <w:jc w:val="center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 w:rsidRPr="00732970">
              <w:rPr>
                <w:rFonts w:ascii="仿宋" w:eastAsia="仿宋" w:hAnsi="仿宋" w:cs="仿宋"/>
                <w:w w:val="90"/>
                <w:sz w:val="28"/>
                <w:szCs w:val="28"/>
              </w:rPr>
              <w:t>协会工作联系人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1FF" w:rsidRDefault="001611FF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1FF" w:rsidRDefault="001611FF" w:rsidP="001611F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部门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1FF" w:rsidRDefault="001611FF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1FF" w:rsidRDefault="001611FF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1611FF" w:rsidRDefault="001611FF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F1EB7" w:rsidTr="008F7DC8">
        <w:trPr>
          <w:trHeight w:val="718"/>
          <w:jc w:val="center"/>
        </w:trPr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8F1EB7" w:rsidRDefault="008F1EB7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B7" w:rsidRDefault="008F1EB7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B7" w:rsidRDefault="008F1EB7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座机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B7" w:rsidRDefault="008F1EB7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B7" w:rsidRDefault="00A52D17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8F1EB7" w:rsidRDefault="008F1EB7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04628" w:rsidTr="008F7DC8">
        <w:trPr>
          <w:trHeight w:val="718"/>
          <w:jc w:val="center"/>
        </w:trPr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F04628" w:rsidRDefault="00F04628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业务领域</w:t>
            </w:r>
          </w:p>
        </w:tc>
        <w:tc>
          <w:tcPr>
            <w:tcW w:w="8436" w:type="dxa"/>
            <w:gridSpan w:val="9"/>
            <w:tcBorders>
              <w:left w:val="single" w:sz="4" w:space="0" w:color="auto"/>
            </w:tcBorders>
            <w:vAlign w:val="center"/>
          </w:tcPr>
          <w:p w:rsidR="00F04628" w:rsidRPr="00F04628" w:rsidRDefault="00F04628" w:rsidP="00F04628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工业机器人</w:t>
            </w:r>
            <w:r w:rsidR="0043699A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 服务机器人</w:t>
            </w:r>
            <w:r w:rsidR="0043699A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 特种机器人</w:t>
            </w:r>
            <w:r w:rsidR="0043699A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3699A">
              <w:rPr>
                <w:rFonts w:ascii="仿宋" w:eastAsia="仿宋" w:hAnsi="仿宋" w:cs="仿宋" w:hint="eastAsia"/>
                <w:sz w:val="28"/>
                <w:szCs w:val="28"/>
              </w:rPr>
              <w:t xml:space="preserve">□ </w:t>
            </w:r>
            <w:r w:rsidR="0043699A"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  <w:r w:rsidR="0043699A" w:rsidRPr="0043699A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8F1EB7" w:rsidTr="008F7DC8">
        <w:trPr>
          <w:trHeight w:val="718"/>
          <w:jc w:val="center"/>
        </w:trPr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8F1EB7" w:rsidRDefault="008F1EB7" w:rsidP="00382E8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单位性质</w:t>
            </w:r>
          </w:p>
        </w:tc>
        <w:tc>
          <w:tcPr>
            <w:tcW w:w="8436" w:type="dxa"/>
            <w:gridSpan w:val="9"/>
            <w:tcBorders>
              <w:left w:val="single" w:sz="4" w:space="0" w:color="auto"/>
            </w:tcBorders>
            <w:vAlign w:val="center"/>
          </w:tcPr>
          <w:p w:rsidR="00C44355" w:rsidRPr="00C44355" w:rsidRDefault="00C44355" w:rsidP="00C44355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 </w:t>
            </w:r>
            <w:r w:rsidRPr="00C44355">
              <w:rPr>
                <w:rFonts w:ascii="仿宋" w:eastAsia="仿宋" w:hAnsi="仿宋" w:cs="仿宋" w:hint="eastAsia"/>
                <w:sz w:val="28"/>
                <w:szCs w:val="28"/>
              </w:rPr>
              <w:t>本体</w:t>
            </w:r>
            <w:r w:rsidRPr="00C44355">
              <w:rPr>
                <w:rFonts w:ascii="仿宋" w:eastAsia="仿宋" w:hAnsi="仿宋" w:cs="仿宋"/>
                <w:sz w:val="28"/>
                <w:szCs w:val="28"/>
              </w:rPr>
              <w:t>厂商</w:t>
            </w:r>
            <w:r w:rsidRPr="00C44355"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Pr="00C44355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 </w:t>
            </w:r>
            <w:r w:rsidRPr="00C44355">
              <w:rPr>
                <w:rFonts w:ascii="仿宋" w:eastAsia="仿宋" w:hAnsi="仿宋" w:cs="仿宋" w:hint="eastAsia"/>
                <w:sz w:val="28"/>
                <w:szCs w:val="28"/>
              </w:rPr>
              <w:t>系统集成</w:t>
            </w:r>
            <w:r w:rsidRPr="00C44355">
              <w:rPr>
                <w:rFonts w:ascii="仿宋" w:eastAsia="仿宋" w:hAnsi="仿宋" w:cs="仿宋"/>
                <w:sz w:val="28"/>
                <w:szCs w:val="28"/>
              </w:rPr>
              <w:t>商</w:t>
            </w:r>
            <w:r w:rsidRPr="00C44355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 w:rsidRPr="00C44355">
              <w:rPr>
                <w:rFonts w:ascii="仿宋" w:eastAsia="仿宋" w:hAnsi="仿宋" w:cs="仿宋"/>
                <w:sz w:val="28"/>
                <w:szCs w:val="28"/>
              </w:rPr>
              <w:t xml:space="preserve">      </w:t>
            </w:r>
            <w:r w:rsidRPr="00C44355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 </w:t>
            </w:r>
            <w:r w:rsidRPr="00C44355">
              <w:rPr>
                <w:rFonts w:ascii="仿宋" w:eastAsia="仿宋" w:hAnsi="仿宋" w:cs="仿宋" w:hint="eastAsia"/>
                <w:sz w:val="28"/>
                <w:szCs w:val="28"/>
              </w:rPr>
              <w:t>零部件厂商</w:t>
            </w:r>
          </w:p>
          <w:p w:rsidR="00C44355" w:rsidRPr="00C44355" w:rsidRDefault="00C44355" w:rsidP="00C44355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 </w:t>
            </w:r>
            <w:r w:rsidRPr="00C44355">
              <w:rPr>
                <w:rFonts w:ascii="仿宋" w:eastAsia="仿宋" w:hAnsi="仿宋" w:cs="仿宋" w:hint="eastAsia"/>
                <w:sz w:val="28"/>
                <w:szCs w:val="28"/>
              </w:rPr>
              <w:t xml:space="preserve">用户企业    </w:t>
            </w:r>
            <w:r w:rsidRPr="00C44355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 </w:t>
            </w:r>
            <w:r w:rsidRPr="00C44355">
              <w:rPr>
                <w:rFonts w:ascii="仿宋" w:eastAsia="仿宋" w:hAnsi="仿宋" w:cs="仿宋" w:hint="eastAsia"/>
                <w:sz w:val="28"/>
                <w:szCs w:val="28"/>
              </w:rPr>
              <w:t xml:space="preserve">学校、科研院所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 </w:t>
            </w:r>
            <w:r w:rsidRPr="00C44355">
              <w:rPr>
                <w:rFonts w:ascii="仿宋" w:eastAsia="仿宋" w:hAnsi="仿宋" w:cs="仿宋" w:hint="eastAsia"/>
                <w:sz w:val="28"/>
                <w:szCs w:val="28"/>
              </w:rPr>
              <w:t>地方园区</w:t>
            </w:r>
          </w:p>
          <w:p w:rsidR="008F1EB7" w:rsidRDefault="00C44355" w:rsidP="00382E8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 </w:t>
            </w:r>
            <w:r w:rsidRPr="00C44355">
              <w:rPr>
                <w:rFonts w:ascii="仿宋" w:eastAsia="仿宋" w:hAnsi="仿宋" w:cs="仿宋" w:hint="eastAsia"/>
                <w:sz w:val="28"/>
                <w:szCs w:val="28"/>
              </w:rPr>
              <w:t xml:space="preserve">金融机构    </w:t>
            </w:r>
            <w:r w:rsidRPr="00C44355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="00BD0091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C44355">
              <w:rPr>
                <w:rFonts w:ascii="仿宋" w:eastAsia="仿宋" w:hAnsi="仿宋" w:cs="仿宋" w:hint="eastAsia"/>
                <w:sz w:val="28"/>
                <w:szCs w:val="28"/>
              </w:rPr>
              <w:t xml:space="preserve"> 其他（请注明：</w:t>
            </w:r>
            <w:r w:rsidR="001D0EF1" w:rsidRPr="0043699A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</w:t>
            </w:r>
            <w:r w:rsidR="001D0EF1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</w:t>
            </w:r>
            <w:r w:rsidRPr="00C44355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5F7273" w:rsidTr="008F7DC8">
        <w:trPr>
          <w:trHeight w:val="726"/>
          <w:jc w:val="center"/>
        </w:trPr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273" w:rsidRDefault="005F7273" w:rsidP="007D1854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固定资产规模</w:t>
            </w:r>
          </w:p>
          <w:p w:rsidR="00CE1CE8" w:rsidRPr="00CE1CE8" w:rsidRDefault="00CE1CE8" w:rsidP="007D1854">
            <w:pPr>
              <w:rPr>
                <w:rFonts w:ascii="仿宋" w:eastAsia="仿宋" w:hAnsi="仿宋" w:cs="仿宋"/>
                <w:w w:val="80"/>
                <w:sz w:val="24"/>
              </w:rPr>
            </w:pPr>
            <w:r w:rsidRPr="00CE1CE8">
              <w:rPr>
                <w:rFonts w:ascii="仿宋" w:eastAsia="仿宋" w:hAnsi="仿宋" w:cs="仿宋" w:hint="eastAsia"/>
                <w:w w:val="80"/>
                <w:sz w:val="24"/>
              </w:rPr>
              <w:t>（非企业单位不填）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73" w:rsidRDefault="005F7273" w:rsidP="007D185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73" w:rsidRDefault="005F7273" w:rsidP="007D185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上一年度销售收入</w:t>
            </w:r>
          </w:p>
        </w:tc>
        <w:tc>
          <w:tcPr>
            <w:tcW w:w="31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273" w:rsidRDefault="005F7273" w:rsidP="007D185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63B8A" w:rsidTr="008F7DC8">
        <w:trPr>
          <w:trHeight w:val="1120"/>
          <w:jc w:val="center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8A" w:rsidRDefault="00963B8A" w:rsidP="00963B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产品类型</w:t>
            </w:r>
          </w:p>
          <w:p w:rsidR="00963B8A" w:rsidRDefault="00963B8A" w:rsidP="00963B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或</w:t>
            </w:r>
          </w:p>
          <w:p w:rsidR="00963B8A" w:rsidRDefault="00963B8A" w:rsidP="00963B8A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主营业务</w:t>
            </w:r>
          </w:p>
          <w:p w:rsidR="00CE1CE8" w:rsidRDefault="00CE1CE8" w:rsidP="00963B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B8A" w:rsidRDefault="00963B8A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63B8A" w:rsidRDefault="00963B8A" w:rsidP="00963B8A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CE1CE8" w:rsidRDefault="00CE1CE8" w:rsidP="00963B8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1854" w:rsidTr="007D1854">
        <w:trPr>
          <w:trHeight w:val="1408"/>
          <w:jc w:val="center"/>
        </w:trPr>
        <w:tc>
          <w:tcPr>
            <w:tcW w:w="10425" w:type="dxa"/>
            <w:gridSpan w:val="10"/>
            <w:tcBorders>
              <w:top w:val="single" w:sz="4" w:space="0" w:color="auto"/>
            </w:tcBorders>
          </w:tcPr>
          <w:p w:rsidR="007D1854" w:rsidRDefault="007D1854" w:rsidP="007D18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lastRenderedPageBreak/>
              <w:t>应用主要行业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7D1854" w:rsidRDefault="007D1854" w:rsidP="007D1854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D5304C" w:rsidRPr="007D1854" w:rsidRDefault="00D5304C" w:rsidP="007D18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F1EB7" w:rsidTr="007A1F63">
        <w:trPr>
          <w:trHeight w:val="4668"/>
          <w:jc w:val="center"/>
        </w:trPr>
        <w:tc>
          <w:tcPr>
            <w:tcW w:w="10425" w:type="dxa"/>
            <w:gridSpan w:val="10"/>
          </w:tcPr>
          <w:p w:rsidR="008F1EB7" w:rsidRDefault="008F1EB7" w:rsidP="00382E86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单位简介：</w:t>
            </w:r>
          </w:p>
          <w:p w:rsidR="00B40309" w:rsidRDefault="00B40309" w:rsidP="00382E86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20E8C" w:rsidTr="008F7DC8">
        <w:trPr>
          <w:trHeight w:val="2543"/>
          <w:jc w:val="center"/>
        </w:trPr>
        <w:tc>
          <w:tcPr>
            <w:tcW w:w="5210" w:type="dxa"/>
            <w:gridSpan w:val="4"/>
            <w:tcBorders>
              <w:right w:val="single" w:sz="4" w:space="0" w:color="auto"/>
            </w:tcBorders>
            <w:vAlign w:val="center"/>
          </w:tcPr>
          <w:p w:rsidR="00D20E8C" w:rsidRDefault="00D20E8C" w:rsidP="00382E86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单位意见：</w:t>
            </w:r>
          </w:p>
          <w:p w:rsidR="00D20E8C" w:rsidRDefault="00D20E8C" w:rsidP="00382E86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D20E8C" w:rsidRDefault="00D20E8C" w:rsidP="00382E86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D20E8C" w:rsidRDefault="00D20E8C" w:rsidP="00382E86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负责人签字：</w:t>
            </w:r>
          </w:p>
          <w:p w:rsidR="00D20E8C" w:rsidRDefault="00D20E8C" w:rsidP="00B40309">
            <w:pPr>
              <w:ind w:right="1120"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215" w:type="dxa"/>
            <w:gridSpan w:val="6"/>
            <w:tcBorders>
              <w:left w:val="single" w:sz="4" w:space="0" w:color="auto"/>
            </w:tcBorders>
            <w:vAlign w:val="center"/>
          </w:tcPr>
          <w:p w:rsidR="00D20E8C" w:rsidRDefault="00D20E8C" w:rsidP="00D40DB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20E8C" w:rsidRDefault="00D20E8C" w:rsidP="00D20E8C">
            <w:pPr>
              <w:ind w:right="112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单位（加盖公章）：</w:t>
            </w:r>
          </w:p>
          <w:p w:rsidR="00D20E8C" w:rsidRDefault="00D20E8C" w:rsidP="00D20E8C">
            <w:pPr>
              <w:ind w:right="112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20E8C" w:rsidRDefault="00D20E8C" w:rsidP="00D20E8C">
            <w:pPr>
              <w:ind w:right="1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    月    日</w:t>
            </w:r>
          </w:p>
        </w:tc>
      </w:tr>
      <w:tr w:rsidR="008F7DC8" w:rsidTr="00D40DB8">
        <w:trPr>
          <w:trHeight w:val="2606"/>
          <w:jc w:val="center"/>
        </w:trPr>
        <w:tc>
          <w:tcPr>
            <w:tcW w:w="5210" w:type="dxa"/>
            <w:gridSpan w:val="4"/>
            <w:tcBorders>
              <w:right w:val="single" w:sz="4" w:space="0" w:color="auto"/>
            </w:tcBorders>
            <w:vAlign w:val="center"/>
          </w:tcPr>
          <w:p w:rsidR="008F7DC8" w:rsidRDefault="008F7DC8" w:rsidP="00382E86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分会审批意见：</w:t>
            </w:r>
          </w:p>
          <w:p w:rsidR="008F7DC8" w:rsidRDefault="008F7DC8" w:rsidP="00382E86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F7DC8" w:rsidRDefault="008F7DC8" w:rsidP="00382E86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F7DC8" w:rsidRDefault="008F7DC8" w:rsidP="008F7DC8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215" w:type="dxa"/>
            <w:gridSpan w:val="6"/>
            <w:tcBorders>
              <w:left w:val="single" w:sz="4" w:space="0" w:color="auto"/>
            </w:tcBorders>
            <w:vAlign w:val="center"/>
          </w:tcPr>
          <w:p w:rsidR="008F7DC8" w:rsidRDefault="008F7DC8" w:rsidP="00D40DB8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F7DC8" w:rsidRDefault="00D40DB8" w:rsidP="00D40DB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分会理事长签字：</w:t>
            </w:r>
          </w:p>
          <w:p w:rsidR="008F7DC8" w:rsidRDefault="008F7DC8" w:rsidP="00D40DB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F7DC8" w:rsidRDefault="008F7DC8" w:rsidP="00D40DB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 月    日</w:t>
            </w:r>
          </w:p>
        </w:tc>
      </w:tr>
      <w:tr w:rsidR="008F1EB7" w:rsidTr="008F7DC8">
        <w:trPr>
          <w:trHeight w:val="927"/>
          <w:jc w:val="center"/>
        </w:trPr>
        <w:tc>
          <w:tcPr>
            <w:tcW w:w="5212" w:type="dxa"/>
            <w:gridSpan w:val="4"/>
            <w:vAlign w:val="center"/>
          </w:tcPr>
          <w:p w:rsidR="008F1EB7" w:rsidRDefault="008F1EB7" w:rsidP="00382E86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批准日期：</w:t>
            </w:r>
          </w:p>
        </w:tc>
        <w:tc>
          <w:tcPr>
            <w:tcW w:w="5213" w:type="dxa"/>
            <w:gridSpan w:val="6"/>
            <w:vAlign w:val="center"/>
          </w:tcPr>
          <w:p w:rsidR="008F1EB7" w:rsidRDefault="008F1EB7" w:rsidP="00382E86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会员证书编号：</w:t>
            </w:r>
          </w:p>
        </w:tc>
      </w:tr>
    </w:tbl>
    <w:p w:rsidR="00627FF8" w:rsidRDefault="00627FF8" w:rsidP="008F7DC8"/>
    <w:sectPr w:rsidR="00627FF8" w:rsidSect="005807BC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36" w:rsidRDefault="00627636" w:rsidP="00A52D17">
      <w:r>
        <w:separator/>
      </w:r>
    </w:p>
  </w:endnote>
  <w:endnote w:type="continuationSeparator" w:id="0">
    <w:p w:rsidR="00627636" w:rsidRDefault="00627636" w:rsidP="00A5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14302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807BC" w:rsidRDefault="005807BC" w:rsidP="005807BC">
        <w:pPr>
          <w:pStyle w:val="a5"/>
          <w:jc w:val="center"/>
        </w:pPr>
        <w:r w:rsidRPr="005807BC">
          <w:rPr>
            <w:rFonts w:asciiTheme="minorEastAsia" w:hAnsiTheme="minorEastAsia"/>
            <w:sz w:val="28"/>
            <w:szCs w:val="28"/>
          </w:rPr>
          <w:fldChar w:fldCharType="begin"/>
        </w:r>
        <w:r w:rsidRPr="005807B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807BC">
          <w:rPr>
            <w:rFonts w:asciiTheme="minorEastAsia" w:hAnsiTheme="minorEastAsia"/>
            <w:sz w:val="28"/>
            <w:szCs w:val="28"/>
          </w:rPr>
          <w:fldChar w:fldCharType="separate"/>
        </w:r>
        <w:r w:rsidR="00627636" w:rsidRPr="0062763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27636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5807B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36" w:rsidRDefault="00627636" w:rsidP="00A52D17">
      <w:r>
        <w:separator/>
      </w:r>
    </w:p>
  </w:footnote>
  <w:footnote w:type="continuationSeparator" w:id="0">
    <w:p w:rsidR="00627636" w:rsidRDefault="00627636" w:rsidP="00A5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A285E"/>
    <w:multiLevelType w:val="hybridMultilevel"/>
    <w:tmpl w:val="66762F04"/>
    <w:lvl w:ilvl="0" w:tplc="08AA9F8C">
      <w:start w:val="2"/>
      <w:numFmt w:val="bullet"/>
      <w:lvlText w:val="□"/>
      <w:lvlJc w:val="left"/>
      <w:pPr>
        <w:ind w:left="360" w:hanging="360"/>
      </w:pPr>
      <w:rPr>
        <w:rFonts w:ascii="仿宋" w:eastAsia="仿宋" w:hAnsi="仿宋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70"/>
    <w:rsid w:val="00006EC4"/>
    <w:rsid w:val="001611FF"/>
    <w:rsid w:val="001D0EF1"/>
    <w:rsid w:val="003E2EF1"/>
    <w:rsid w:val="0043699A"/>
    <w:rsid w:val="005807BC"/>
    <w:rsid w:val="005A31F4"/>
    <w:rsid w:val="005B0C85"/>
    <w:rsid w:val="005F7273"/>
    <w:rsid w:val="00627636"/>
    <w:rsid w:val="00627FF8"/>
    <w:rsid w:val="00732970"/>
    <w:rsid w:val="007A1F63"/>
    <w:rsid w:val="007D1854"/>
    <w:rsid w:val="008F1EB7"/>
    <w:rsid w:val="008F7DC8"/>
    <w:rsid w:val="00915EF1"/>
    <w:rsid w:val="00963B8A"/>
    <w:rsid w:val="0098417D"/>
    <w:rsid w:val="00A52D17"/>
    <w:rsid w:val="00AE5A06"/>
    <w:rsid w:val="00B2135C"/>
    <w:rsid w:val="00B40309"/>
    <w:rsid w:val="00BD0091"/>
    <w:rsid w:val="00C44355"/>
    <w:rsid w:val="00CE1CE8"/>
    <w:rsid w:val="00D20E8C"/>
    <w:rsid w:val="00D40DB8"/>
    <w:rsid w:val="00D5304C"/>
    <w:rsid w:val="00F04628"/>
    <w:rsid w:val="00F13CC6"/>
    <w:rsid w:val="00F27D98"/>
    <w:rsid w:val="00F6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A0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52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2D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2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2D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A0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52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2D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2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2D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王继宏</dc:creator>
  <cp:lastModifiedBy>王继宏</cp:lastModifiedBy>
  <cp:revision>51</cp:revision>
  <cp:lastPrinted>2018-04-10T09:05:00Z</cp:lastPrinted>
  <dcterms:created xsi:type="dcterms:W3CDTF">2018-04-10T07:38:00Z</dcterms:created>
  <dcterms:modified xsi:type="dcterms:W3CDTF">2018-04-13T03:28:00Z</dcterms:modified>
</cp:coreProperties>
</file>